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1F" w:rsidRPr="00FB68DA" w:rsidRDefault="00827C1F" w:rsidP="00827C1F">
      <w:pPr>
        <w:shd w:val="clear" w:color="auto" w:fill="FFFFFF"/>
        <w:spacing w:before="61" w:after="6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="004968B9" w:rsidRPr="00FB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утешествие на поезде «Здоровье»</w:t>
      </w:r>
    </w:p>
    <w:p w:rsidR="00827C1F" w:rsidRPr="00FB68DA" w:rsidRDefault="00827C1F" w:rsidP="00827C1F">
      <w:pPr>
        <w:shd w:val="clear" w:color="auto" w:fill="FFFFFF"/>
        <w:spacing w:before="121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путешествия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 Слово ведущего.</w:t>
      </w:r>
    </w:p>
    <w:p w:rsidR="00827C1F" w:rsidRPr="00FB68DA" w:rsidRDefault="00827C1F" w:rsidP="00827C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Ведущий.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t>Добрый день, дорогие друзья! Мы собрались для того, чтобы поближе познакомиться и крепче подружиться друг с другом, посмотреть, что мы умеем делать. И не важно, кто станет победителем в этом шуточном состязании, а победитель обязательно будет, главное –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Все хотят соревноваться,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Пошутить и посмеяться,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Силу, ловкость показать</w:t>
      </w:r>
      <w:proofErr w:type="gramStart"/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B68DA">
        <w:rPr>
          <w:rFonts w:ascii="Times New Roman" w:eastAsia="Times New Roman" w:hAnsi="Times New Roman" w:cs="Times New Roman"/>
          <w:sz w:val="24"/>
          <w:szCs w:val="24"/>
        </w:rPr>
        <w:t xml:space="preserve"> сноровку доказать.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Этой встрече все мы рады</w:t>
      </w:r>
      <w:proofErr w:type="gramStart"/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B68DA">
        <w:rPr>
          <w:rFonts w:ascii="Times New Roman" w:eastAsia="Times New Roman" w:hAnsi="Times New Roman" w:cs="Times New Roman"/>
          <w:sz w:val="24"/>
          <w:szCs w:val="24"/>
        </w:rPr>
        <w:t>обрались не для награды.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Нам встречаться чаще нужно,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  <w:t>Чтобы все мы жили дружно.</w:t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</w:r>
      <w:r w:rsidRPr="00FB68DA">
        <w:rPr>
          <w:rFonts w:ascii="Times New Roman" w:eastAsia="Times New Roman" w:hAnsi="Times New Roman" w:cs="Times New Roman"/>
          <w:sz w:val="24"/>
          <w:szCs w:val="24"/>
        </w:rPr>
        <w:br/>
      </w:r>
      <w:r w:rsidRPr="00FB68DA">
        <w:rPr>
          <w:rFonts w:ascii="Times New Roman" w:hAnsi="Times New Roman" w:cs="Times New Roman"/>
          <w:sz w:val="24"/>
          <w:szCs w:val="24"/>
        </w:rPr>
        <w:t>Здоровь</w:t>
      </w:r>
      <w:proofErr w:type="gramStart"/>
      <w:r w:rsidRPr="00FB68D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B68DA">
        <w:rPr>
          <w:rFonts w:ascii="Times New Roman" w:hAnsi="Times New Roman" w:cs="Times New Roman"/>
          <w:sz w:val="24"/>
          <w:szCs w:val="24"/>
        </w:rPr>
        <w:t xml:space="preserve"> это не игрушка. Легко сломать, нельзя купить. Давайте лучше мы подумаем, как нам его сохранить. В старину говорили, что здоровье приходит золотниками, а уходит пудами. Золотни</w:t>
      </w:r>
      <w:proofErr w:type="gramStart"/>
      <w:r w:rsidRPr="00FB68D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B68DA">
        <w:rPr>
          <w:rFonts w:ascii="Times New Roman" w:hAnsi="Times New Roman" w:cs="Times New Roman"/>
          <w:sz w:val="24"/>
          <w:szCs w:val="24"/>
        </w:rPr>
        <w:t xml:space="preserve"> это совсем небольшой вес, примерно вес одной пятикопеечной монеты, а пуд- 16 кг. Это значит, стать здоровым можно постепенно, а вот потерять здоровье намного быстрее.</w:t>
      </w:r>
      <w:r w:rsidRPr="00FB68DA">
        <w:rPr>
          <w:rFonts w:ascii="Times New Roman" w:hAnsi="Times New Roman" w:cs="Times New Roman"/>
          <w:sz w:val="24"/>
          <w:szCs w:val="24"/>
        </w:rPr>
        <w:br/>
        <w:t xml:space="preserve">      К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апитаны команд получают маршрутные листы.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Штрафные санкции (очки </w:t>
      </w:r>
      <w:proofErr w:type="spellStart"/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минусуются</w:t>
      </w:r>
      <w:proofErr w:type="spellEnd"/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):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шумное поведение на конкурсах и в пути;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грубость.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викторин (</w:t>
      </w:r>
      <w:proofErr w:type="gramStart"/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путешествие</w:t>
      </w:r>
      <w:proofErr w:type="gramEnd"/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 станциям).</w:t>
      </w:r>
    </w:p>
    <w:p w:rsidR="008D766C" w:rsidRPr="00FB68DA" w:rsidRDefault="008D766C" w:rsidP="00827C1F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♦ Станция «Зеленая аптека».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столиком сидит Медуница.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Медуница: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доктор Медуница, люблю порядок и чистоту, люблю, чтобы все детишки были здоровы, а если кто-нибудь заболеет, я быстро вылечу медом. Кто знает, из какой книги я к вам пришла?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«Незнайка».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Медуница: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ребятишки! Эту веселую книгу написал Николай Носов. </w:t>
      </w:r>
      <w:proofErr w:type="spell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Задам-ка</w:t>
      </w:r>
      <w:proofErr w:type="spell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еще несколько вопросов: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Если мама принесла с рынка вкусные яблоки, их можно сразу кушать или </w:t>
      </w:r>
      <w:proofErr w:type="gram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нужно вымыть? (Обязательно вымыть!)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нужно сделать в первую очередь, когда пришел с прогулки? (Помыть руки.)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 в каких еще случаях нужно мыть руки? (Перед едой, после посещения туалета, когда запачкаются.)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раз в день нужно чистить зубы? (После каждого приема пищи.)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Почему нельзя пить из чужой чашки, брать чужой бутерброд? (Вдруг из этой чашки пил человек, у которого больное горло или какие-нибудь другие болезни.)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детишки! А посмотрите, какая у меня волшебная коробочка.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Достает белую коробку с красным крестом (аптечка).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Медуница: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 простая коробочка, она называется «аптечка».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должно лежать  в аптечке?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-Правильно, в ней должны лежать бинт, градусник, зеленка. Но тут пробегал Незнайка и что-то он с этой аптечкой напутал. Давайте проверим?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Игра «Угадай предмет </w:t>
      </w:r>
      <w:proofErr w:type="spellStart"/>
      <w:r w:rsidRPr="00FB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наощупь</w:t>
      </w:r>
      <w:proofErr w:type="spellEnd"/>
      <w:r w:rsidRPr="00FB6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 по запаху»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коробку складывают разные предметы: кубики, шарики, машинки, яблоко, апельсин, конфеты.</w:t>
      </w:r>
      <w:proofErr w:type="gram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Сверху коробка накрывается платком. Ребенок </w:t>
      </w:r>
      <w:proofErr w:type="spell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наощупь</w:t>
      </w:r>
      <w:proofErr w:type="spell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 предмет и старается угадать, что он взял.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Медуница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Молодцы, ребята, все правильно. Я так рада, что вы зашли ко мне в гости! 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1F" w:rsidRPr="00FB68DA" w:rsidRDefault="00827C1F" w:rsidP="00827C1F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♦ Станция «</w:t>
      </w:r>
      <w:proofErr w:type="spellStart"/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Мойдодыр</w:t>
      </w:r>
      <w:proofErr w:type="spellEnd"/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викторины: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в ле</w:t>
      </w:r>
      <w:r w:rsidR="005E2FF2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обойтись без мыла? (Трутовик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мыльнянка.)</w:t>
      </w:r>
    </w:p>
    <w:p w:rsidR="003903B3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Чем чистить зубы в лесу? (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мятой</w:t>
      </w:r>
      <w:r w:rsidR="003903B3"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Как спастись от комаров? 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(черёмухи.)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Какое дерево избавляет ноги от пота, запаха, трещин? 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(Кора дуба.)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Ягоды этого растения отбеливают кожу лица, делают ее упругой. 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(Земляника лесная.)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Сок этого растения используют вместо йода, для выведения бородавок, настоем из листьев умываются, моют голову. 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(Чистотел.)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Листья и корни этого растения используют от боли при ушибе. 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(Лопух, подорожник.)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Листья этого растения обжигают нас,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листьев этого растения спасает нас.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его используют на суп.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мыть его отваром - волосы растут.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(Крапива - кровоостанавливающее, витаминное средство, ускоряет рост волос.)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Волосы, вымытые в отваре этого растения, приобретают золотистый оттенок, а при умывании - кожа становится нежной, бархатистой. Назовите его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(Цветы ромашки.)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Масло этого растения втирают в кожу голову, чтобы волосы лучше росли. </w:t>
      </w:r>
      <w:r w:rsidRPr="00FB6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(Репейное масло.)</w:t>
      </w:r>
    </w:p>
    <w:p w:rsidR="008D766C" w:rsidRPr="00FB68DA" w:rsidRDefault="008D766C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FF2" w:rsidRPr="00FB68DA" w:rsidRDefault="005E2FF2" w:rsidP="008D766C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C1F" w:rsidRPr="00FB68DA" w:rsidRDefault="00827C1F" w:rsidP="008D766C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♦ Станция «</w:t>
      </w:r>
      <w:proofErr w:type="spellStart"/>
      <w:r w:rsidR="005E2FF2"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Травмпункт</w:t>
      </w:r>
      <w:proofErr w:type="spellEnd"/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столиком сидит доктор Айболит. 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кто это ко мне приехал? Ребята! Вы лечиться или просто в гости?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гости!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хорошо! А вы знаете, в какую сказку вы попали?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кто </w:t>
      </w:r>
      <w:proofErr w:type="gram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написал эту сказку тоже знаете</w:t>
      </w:r>
      <w:proofErr w:type="gram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Корней Чуковский.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Хорошо! Ну, раз вы ко мне пожаловали и так хорошо на вопросы отвечаете, </w:t>
      </w:r>
      <w:proofErr w:type="spell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задам-ка</w:t>
      </w:r>
      <w:proofErr w:type="spell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еще несколько! Вы помните, что случилось с Зайкой в моей сказке?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Попал под трамвай.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вот это нехорошо, потому что быстро пришить ножку можно только в сказке! А ведь мы живем не в сказке, так что отвечайте: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свет светофора надо переходить дорогу? (</w:t>
      </w:r>
      <w:proofErr w:type="gram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зеленый.)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правильно переходить дорогу? </w:t>
      </w:r>
      <w:proofErr w:type="gram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(Дорогу переходят через подземный переход, по пешеходному переходу, его еще называют «зебра».</w:t>
      </w:r>
      <w:proofErr w:type="gramEnd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 дорогу, нужно посмотреть налево, убедиться, что машин нет, а на середине дороги — направо, и если машин нет — можно переходить.)</w:t>
      </w:r>
      <w:proofErr w:type="gramEnd"/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стороны обходят трамвай? (Сзади.)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троллейбус и автобус? (Спереди.)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Айболит: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 у нас все здоровы, тогда  поэтому я могу с вами поиграть. Хотите?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Хотим!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Айболит: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давайте поиграем в одну полезную игру. «Съедобное — несъедобное»!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кидает участникам мячик и при этом называет предметы, (съедобные и несъедобные). Если предмет съедобный, мячик ловится, если нет — отбрасывается.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</w:t>
      </w: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Молодцы! Спасибо, что зашли, приходите еще, будьте здоровы!</w:t>
      </w:r>
    </w:p>
    <w:p w:rsidR="005E2FF2" w:rsidRPr="00FB68DA" w:rsidRDefault="005E2FF2" w:rsidP="005E2FF2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D766C" w:rsidRPr="00FB68DA" w:rsidRDefault="008D766C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C1F" w:rsidRPr="00FB68DA" w:rsidRDefault="00827C1F" w:rsidP="008D766C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♦ Станция «Скорая помощь».</w:t>
      </w:r>
    </w:p>
    <w:p w:rsidR="005E2FF2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Остановить кровотечение </w:t>
      </w: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Оказать первую помощь при переломе.</w:t>
      </w:r>
    </w:p>
    <w:p w:rsidR="005E2FF2" w:rsidRPr="00FB68DA" w:rsidRDefault="005E2FF2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вопросы</w:t>
      </w:r>
    </w:p>
    <w:p w:rsidR="00827C1F" w:rsidRPr="00FB68DA" w:rsidRDefault="005E2FF2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7C1F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Какие растения используют для остановки кровотечения? (Пастушья сумка, крапива, тысячелистник.)</w:t>
      </w:r>
    </w:p>
    <w:p w:rsidR="00827C1F" w:rsidRPr="00FB68DA" w:rsidRDefault="005E2FF2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7C1F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Какие растения используют для лечения нарывов? (Алоэ, </w:t>
      </w:r>
      <w:proofErr w:type="spellStart"/>
      <w:r w:rsidR="00827C1F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каланхоэ</w:t>
      </w:r>
      <w:proofErr w:type="spellEnd"/>
      <w:r w:rsidR="00827C1F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комнатные растения; подорожник, календулу, капусту.)</w:t>
      </w:r>
    </w:p>
    <w:p w:rsidR="00827C1F" w:rsidRPr="00FB68DA" w:rsidRDefault="005E2FF2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7C1F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Какие растения используют при сердечном приступе? (Настойка ландыша, корней валерианы, пустырника.)</w:t>
      </w:r>
    </w:p>
    <w:p w:rsidR="00827C1F" w:rsidRPr="00FB68DA" w:rsidRDefault="005E2FF2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7C1F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Какие растения используются как жаропонижающие средства? (Малина, лимон.)</w:t>
      </w:r>
    </w:p>
    <w:p w:rsidR="008D766C" w:rsidRPr="00FB68DA" w:rsidRDefault="008D766C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C1F" w:rsidRPr="00FB68DA" w:rsidRDefault="00827C1F" w:rsidP="008D766C">
      <w:pPr>
        <w:shd w:val="clear" w:color="auto" w:fill="FFFFFF"/>
        <w:spacing w:after="0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♦ Станция «</w:t>
      </w:r>
      <w:r w:rsidR="00433C9F"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D766C" w:rsidRPr="00FB68DA" w:rsidRDefault="00433C9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каждую букву слова </w:t>
      </w:r>
      <w:r w:rsidRPr="00FB68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ЗДОРОВЬЕ</w:t>
      </w:r>
      <w:r w:rsidRPr="00FB6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подберите слова, которые имеют отношение к здоровью и здоровому образу жизни. </w:t>
      </w:r>
    </w:p>
    <w:p w:rsidR="00433C9F" w:rsidRPr="00FB68DA" w:rsidRDefault="00433C9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9F" w:rsidRPr="00FB68DA" w:rsidRDefault="00433C9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1F" w:rsidRPr="00FB68DA" w:rsidRDefault="00827C1F" w:rsidP="00827C1F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общих итогов мероприятия.</w:t>
      </w:r>
    </w:p>
    <w:p w:rsidR="00827C1F" w:rsidRPr="00FB68DA" w:rsidRDefault="00827C1F" w:rsidP="004968B9">
      <w:pPr>
        <w:shd w:val="clear" w:color="auto" w:fill="FFFFFF"/>
        <w:spacing w:after="0" w:line="240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общего сбора - подведение итогов. Награждение команд</w:t>
      </w:r>
      <w:r w:rsidR="004968B9" w:rsidRPr="00FB6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27C1F" w:rsidRPr="00FB68DA" w:rsidSect="0071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827C1F"/>
    <w:rsid w:val="003903B3"/>
    <w:rsid w:val="00433C9F"/>
    <w:rsid w:val="004968B9"/>
    <w:rsid w:val="005E2FF2"/>
    <w:rsid w:val="00711887"/>
    <w:rsid w:val="00827C1F"/>
    <w:rsid w:val="008D766C"/>
    <w:rsid w:val="00FB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87"/>
  </w:style>
  <w:style w:type="paragraph" w:styleId="2">
    <w:name w:val="heading 2"/>
    <w:basedOn w:val="a"/>
    <w:link w:val="20"/>
    <w:uiPriority w:val="9"/>
    <w:qFormat/>
    <w:rsid w:val="00827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7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C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C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7C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C1F"/>
    <w:rPr>
      <w:b/>
      <w:bCs/>
    </w:rPr>
  </w:style>
  <w:style w:type="character" w:styleId="a5">
    <w:name w:val="Emphasis"/>
    <w:basedOn w:val="a0"/>
    <w:uiPriority w:val="20"/>
    <w:qFormat/>
    <w:rsid w:val="00827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Aleksander</cp:lastModifiedBy>
  <cp:revision>2</cp:revision>
  <cp:lastPrinted>2017-12-31T02:59:00Z</cp:lastPrinted>
  <dcterms:created xsi:type="dcterms:W3CDTF">2017-12-31T01:52:00Z</dcterms:created>
  <dcterms:modified xsi:type="dcterms:W3CDTF">2018-03-22T14:23:00Z</dcterms:modified>
</cp:coreProperties>
</file>